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6D4D5" w14:textId="3066C824" w:rsidR="00F64DFB" w:rsidRPr="00C518E9" w:rsidRDefault="00944BE8" w:rsidP="00C518E9">
      <w:pPr>
        <w:pStyle w:val="berschrift1"/>
        <w:jc w:val="center"/>
        <w:rPr>
          <w:sz w:val="24"/>
          <w:szCs w:val="24"/>
        </w:rPr>
      </w:pPr>
      <w:r w:rsidRPr="00123B0F">
        <w:rPr>
          <w:sz w:val="24"/>
          <w:szCs w:val="24"/>
        </w:rPr>
        <w:t xml:space="preserve">Anlage </w:t>
      </w:r>
      <w:r w:rsidR="00123B0F" w:rsidRPr="00123B0F">
        <w:rPr>
          <w:sz w:val="24"/>
          <w:szCs w:val="24"/>
        </w:rPr>
        <w:t>09</w:t>
      </w:r>
      <w:r w:rsidRPr="00123B0F">
        <w:rPr>
          <w:sz w:val="24"/>
          <w:szCs w:val="24"/>
        </w:rPr>
        <w:t xml:space="preserve"> - </w:t>
      </w:r>
      <w:r w:rsidR="00C36E3E" w:rsidRPr="00123B0F">
        <w:rPr>
          <w:sz w:val="24"/>
          <w:szCs w:val="24"/>
        </w:rPr>
        <w:t>Verpflichtungserklärung</w:t>
      </w:r>
      <w:r w:rsidR="00C36E3E" w:rsidRPr="00C518E9">
        <w:rPr>
          <w:sz w:val="24"/>
          <w:szCs w:val="24"/>
        </w:rPr>
        <w:t xml:space="preserve"> zur Unterauftragsvergabe und Eignungsleihe</w:t>
      </w:r>
    </w:p>
    <w:p w14:paraId="265FBD4F" w14:textId="77777777" w:rsidR="00144158" w:rsidRDefault="00144158" w:rsidP="00CC5C4C">
      <w:pPr>
        <w:spacing w:line="360" w:lineRule="auto"/>
        <w:jc w:val="both"/>
        <w:rPr>
          <w:rFonts w:ascii="Century Gothic" w:hAnsi="Century Gothic" w:cs="Century Gothic"/>
          <w:sz w:val="22"/>
          <w:szCs w:val="22"/>
        </w:rPr>
      </w:pPr>
    </w:p>
    <w:p w14:paraId="41EE3B0B" w14:textId="77777777" w:rsidR="00C36E3E" w:rsidRPr="005F0692" w:rsidRDefault="001355E5" w:rsidP="00C36E3E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CD6054" wp14:editId="7AF55D50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A30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C36E3E" w:rsidRPr="00646B6F" w14:paraId="1A270844" w14:textId="77777777" w:rsidTr="00DA014B">
        <w:tc>
          <w:tcPr>
            <w:tcW w:w="4644" w:type="dxa"/>
          </w:tcPr>
          <w:p w14:paraId="6B5BE970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401762BA" w14:textId="77777777" w:rsidR="00C36E3E" w:rsidRPr="00646B6F" w:rsidRDefault="00C36E3E" w:rsidP="00DA014B">
            <w:pPr>
              <w:rPr>
                <w:rFonts w:ascii="Arial" w:hAnsi="Arial" w:cs="Arial"/>
                <w:b/>
              </w:rPr>
            </w:pPr>
            <w:r w:rsidRPr="00646B6F">
              <w:rPr>
                <w:rFonts w:ascii="Arial" w:hAnsi="Arial" w:cs="Arial"/>
                <w:b/>
              </w:rPr>
              <w:t>Beschreibung der Leistung(en)</w:t>
            </w:r>
          </w:p>
          <w:p w14:paraId="5C3348EB" w14:textId="77777777" w:rsidR="00C36E3E" w:rsidRPr="00646B6F" w:rsidRDefault="00C36E3E" w:rsidP="00DA014B">
            <w:pPr>
              <w:rPr>
                <w:rFonts w:ascii="Arial" w:hAnsi="Arial" w:cs="Arial"/>
                <w:b/>
              </w:rPr>
            </w:pPr>
          </w:p>
        </w:tc>
        <w:tc>
          <w:tcPr>
            <w:tcW w:w="4644" w:type="dxa"/>
          </w:tcPr>
          <w:p w14:paraId="368146EC" w14:textId="77777777" w:rsidR="00C36E3E" w:rsidRPr="00646B6F" w:rsidRDefault="00C36E3E" w:rsidP="00DA014B">
            <w:pPr>
              <w:rPr>
                <w:rFonts w:ascii="Arial" w:hAnsi="Arial" w:cs="Arial"/>
                <w:b/>
              </w:rPr>
            </w:pPr>
          </w:p>
          <w:p w14:paraId="188AA6A0" w14:textId="77777777" w:rsidR="00C36E3E" w:rsidRPr="00646B6F" w:rsidRDefault="00C36E3E" w:rsidP="00DA014B">
            <w:pPr>
              <w:rPr>
                <w:rFonts w:ascii="Arial" w:hAnsi="Arial" w:cs="Arial"/>
              </w:rPr>
            </w:pPr>
            <w:r w:rsidRPr="00646B6F">
              <w:rPr>
                <w:rFonts w:ascii="Arial" w:hAnsi="Arial" w:cs="Arial"/>
                <w:b/>
              </w:rPr>
              <w:t>Zur Verfügung gestellte Kapazitäten</w:t>
            </w:r>
          </w:p>
        </w:tc>
      </w:tr>
      <w:tr w:rsidR="00C36E3E" w:rsidRPr="00646B6F" w14:paraId="12CF67E1" w14:textId="77777777" w:rsidTr="00DA014B">
        <w:trPr>
          <w:trHeight w:val="3402"/>
        </w:trPr>
        <w:tc>
          <w:tcPr>
            <w:tcW w:w="4644" w:type="dxa"/>
          </w:tcPr>
          <w:p w14:paraId="6674DEC2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</w:tc>
        <w:tc>
          <w:tcPr>
            <w:tcW w:w="4644" w:type="dxa"/>
          </w:tcPr>
          <w:p w14:paraId="2C92B250" w14:textId="77777777" w:rsidR="00C36E3E" w:rsidRPr="00646B6F" w:rsidRDefault="00C36E3E" w:rsidP="00DA014B">
            <w:pPr>
              <w:rPr>
                <w:rStyle w:val="Kommentarzeichen"/>
                <w:sz w:val="22"/>
                <w:szCs w:val="22"/>
              </w:rPr>
            </w:pPr>
          </w:p>
        </w:tc>
      </w:tr>
    </w:tbl>
    <w:p w14:paraId="39D0DAC9" w14:textId="77777777" w:rsidR="00C36E3E" w:rsidRPr="00646B6F" w:rsidRDefault="00C36E3E" w:rsidP="00C36E3E">
      <w:pPr>
        <w:rPr>
          <w:rFonts w:ascii="Arial" w:hAnsi="Arial" w:cs="Arial"/>
        </w:rPr>
      </w:pPr>
    </w:p>
    <w:p w14:paraId="1C6625C4" w14:textId="77777777" w:rsidR="00C36E3E" w:rsidRPr="00646B6F" w:rsidRDefault="00C36E3E" w:rsidP="00C36E3E">
      <w:pPr>
        <w:spacing w:after="120"/>
        <w:rPr>
          <w:rFonts w:ascii="Arial" w:hAnsi="Arial" w:cs="Arial"/>
          <w:b/>
        </w:rPr>
      </w:pPr>
      <w:r w:rsidRPr="00646B6F">
        <w:rPr>
          <w:rFonts w:ascii="Arial" w:hAnsi="Arial" w:cs="Arial"/>
          <w:b/>
        </w:rPr>
        <w:t>Unterauftragnehmer</w:t>
      </w:r>
    </w:p>
    <w:p w14:paraId="15C39464" w14:textId="77777777" w:rsidR="00C36E3E" w:rsidRPr="00646B6F" w:rsidRDefault="00051BC5" w:rsidP="00C36E3E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6E3E"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="00C36E3E" w:rsidRPr="00646B6F">
        <w:rPr>
          <w:rFonts w:ascii="Arial" w:hAnsi="Arial" w:cs="Arial"/>
        </w:rPr>
        <w:t xml:space="preserve"> Der Unterauftragnehmer stellt für die oben bezeichnete(n) Leistung(en) die erforderlichen Mittel zur Verfügung.</w:t>
      </w:r>
    </w:p>
    <w:p w14:paraId="0B207F0C" w14:textId="77777777" w:rsidR="00C36E3E" w:rsidRPr="00646B6F" w:rsidRDefault="00C36E3E" w:rsidP="00C36E3E">
      <w:pPr>
        <w:rPr>
          <w:rFonts w:ascii="Arial" w:hAnsi="Arial" w:cs="Arial"/>
        </w:rPr>
      </w:pPr>
    </w:p>
    <w:p w14:paraId="78B6A41B" w14:textId="77777777" w:rsidR="00C36E3E" w:rsidRPr="00646B6F" w:rsidRDefault="00C36E3E" w:rsidP="00C36E3E">
      <w:pPr>
        <w:spacing w:after="120"/>
        <w:jc w:val="both"/>
        <w:rPr>
          <w:rFonts w:ascii="Arial" w:hAnsi="Arial" w:cs="Arial"/>
          <w:b/>
        </w:rPr>
      </w:pPr>
      <w:r w:rsidRPr="00646B6F">
        <w:rPr>
          <w:rFonts w:ascii="Arial" w:hAnsi="Arial" w:cs="Arial"/>
          <w:b/>
        </w:rPr>
        <w:t>Eignungsleihe</w:t>
      </w:r>
    </w:p>
    <w:p w14:paraId="11C29B38" w14:textId="77777777" w:rsidR="00C36E3E" w:rsidRPr="00646B6F" w:rsidRDefault="00051BC5" w:rsidP="00C36E3E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3282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6E3E"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="00C36E3E" w:rsidRPr="00646B6F">
        <w:rPr>
          <w:rFonts w:ascii="Arial" w:hAnsi="Arial" w:cs="Arial"/>
        </w:rPr>
        <w:t xml:space="preserve"> Der Bewerber bzw. Bieter nimmt zum Nachweis seiner Eignung </w:t>
      </w:r>
    </w:p>
    <w:p w14:paraId="71C96D1C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576BCD19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a) </w:t>
      </w:r>
      <w:sdt>
        <w:sdtPr>
          <w:rPr>
            <w:rFonts w:ascii="Arial" w:hAnsi="Arial" w:cs="Arial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Pr="00646B6F">
        <w:rPr>
          <w:rFonts w:ascii="Arial" w:hAnsi="Arial" w:cs="Arial"/>
        </w:rPr>
        <w:t xml:space="preserve"> die wirtschaftliche und finanzielle Leistungsfähigkeit </w:t>
      </w:r>
    </w:p>
    <w:p w14:paraId="5DA810B9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13965E7A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b) </w:t>
      </w:r>
      <w:sdt>
        <w:sdtPr>
          <w:rPr>
            <w:rFonts w:ascii="Arial" w:hAnsi="Arial" w:cs="Arial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Pr="00646B6F">
        <w:rPr>
          <w:rFonts w:ascii="Arial" w:hAnsi="Arial" w:cs="Arial"/>
        </w:rPr>
        <w:t xml:space="preserve"> die technische und berufliche Leistungsfähigkeit</w:t>
      </w:r>
    </w:p>
    <w:p w14:paraId="0AB33CEC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1934F1F8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>meines/unseres Unternehmens in Anspruch.</w:t>
      </w:r>
    </w:p>
    <w:p w14:paraId="1F336E78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p w14:paraId="1321ADFD" w14:textId="77777777" w:rsidR="00C36E3E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>Ich/Wir verpflichte(n) mich/uns gegenüber dem Bewerber bzw. Bieter, die entsprechend erforderlichen Nachweise zur Verfügung zu stellen.</w:t>
      </w:r>
    </w:p>
    <w:p w14:paraId="0E1C85D3" w14:textId="77777777" w:rsidR="00C36E3E" w:rsidRPr="00646B6F" w:rsidRDefault="00C36E3E" w:rsidP="00C36E3E">
      <w:pPr>
        <w:jc w:val="both"/>
        <w:rPr>
          <w:rFonts w:ascii="Arial" w:hAnsi="Arial" w:cs="Arial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C36E3E" w:rsidRPr="00646B6F" w14:paraId="02079059" w14:textId="77777777" w:rsidTr="00DA014B">
        <w:tc>
          <w:tcPr>
            <w:tcW w:w="9322" w:type="dxa"/>
          </w:tcPr>
          <w:p w14:paraId="7746AAFE" w14:textId="77777777" w:rsidR="00C36E3E" w:rsidRPr="00646B6F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  <w:r w:rsidRPr="00646B6F">
              <w:rPr>
                <w:rFonts w:ascii="Arial" w:hAnsi="Arial" w:cs="Arial"/>
                <w:b/>
                <w:bCs/>
                <w:spacing w:val="-1"/>
              </w:rPr>
              <w:t>Name, gesetzlicher Vertreter, Kontaktdaten des sich verpflichtenden Unternehmens</w:t>
            </w:r>
          </w:p>
          <w:p w14:paraId="6D1ACD14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Name (Firma):</w:t>
            </w:r>
          </w:p>
          <w:p w14:paraId="383A6D61" w14:textId="77777777" w:rsidR="00C36E3E" w:rsidRDefault="00C36E3E" w:rsidP="00DA014B">
            <w:pPr>
              <w:rPr>
                <w:rFonts w:ascii="Arial" w:hAnsi="Arial" w:cs="Arial"/>
                <w:u w:val="single"/>
              </w:rPr>
            </w:pPr>
          </w:p>
          <w:p w14:paraId="3482F87B" w14:textId="77777777" w:rsidR="00C36E3E" w:rsidRDefault="00C36E3E" w:rsidP="00DA014B">
            <w:pPr>
              <w:rPr>
                <w:rFonts w:ascii="Arial" w:hAnsi="Arial" w:cs="Arial"/>
                <w:u w:val="single"/>
              </w:rPr>
            </w:pPr>
          </w:p>
          <w:p w14:paraId="1F836326" w14:textId="77777777" w:rsidR="00C518E9" w:rsidRDefault="00C518E9" w:rsidP="00DA014B">
            <w:pPr>
              <w:rPr>
                <w:rFonts w:ascii="Arial" w:hAnsi="Arial" w:cs="Arial"/>
                <w:u w:val="single"/>
              </w:rPr>
            </w:pPr>
          </w:p>
          <w:p w14:paraId="0E7F61D4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Anschrift:</w:t>
            </w:r>
          </w:p>
          <w:p w14:paraId="47D8BE42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6107C550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02297804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0BEDDECA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Telefon, Fax:</w:t>
            </w:r>
          </w:p>
          <w:p w14:paraId="3F889ABD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76A52DB2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39D70FE8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E-Mail:</w:t>
            </w:r>
          </w:p>
          <w:p w14:paraId="0A8A1612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6E7D5B65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5A282DFF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Ansprechpartner:</w:t>
            </w:r>
          </w:p>
          <w:p w14:paraId="527976AA" w14:textId="77777777" w:rsidR="00C36E3E" w:rsidRDefault="00C36E3E" w:rsidP="00DA014B">
            <w:pPr>
              <w:rPr>
                <w:rFonts w:ascii="Arial" w:hAnsi="Arial" w:cs="Arial"/>
              </w:rPr>
            </w:pPr>
          </w:p>
          <w:p w14:paraId="18CA283C" w14:textId="77777777" w:rsidR="00C36E3E" w:rsidRPr="00646B6F" w:rsidRDefault="00C36E3E" w:rsidP="00DA014B">
            <w:pPr>
              <w:rPr>
                <w:rFonts w:ascii="Arial" w:hAnsi="Arial" w:cs="Arial"/>
              </w:rPr>
            </w:pPr>
          </w:p>
          <w:p w14:paraId="1E763C6C" w14:textId="77777777" w:rsidR="00C36E3E" w:rsidRPr="00646B6F" w:rsidRDefault="00C36E3E" w:rsidP="00DA014B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 xml:space="preserve">gesetzliche(r) Vertreter (bei juristischen Personen): </w:t>
            </w:r>
          </w:p>
          <w:p w14:paraId="38F8BEAC" w14:textId="77777777" w:rsidR="00C36E3E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</w:p>
          <w:p w14:paraId="39B7923E" w14:textId="77777777" w:rsidR="00C36E3E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</w:p>
          <w:p w14:paraId="5272327C" w14:textId="77777777" w:rsidR="00C36E3E" w:rsidRPr="00646B6F" w:rsidRDefault="00C36E3E" w:rsidP="00DA014B">
            <w:pPr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</w:p>
        </w:tc>
      </w:tr>
    </w:tbl>
    <w:p w14:paraId="77395CE0" w14:textId="77777777" w:rsidR="00C36E3E" w:rsidRPr="00646B6F" w:rsidRDefault="00C36E3E" w:rsidP="00C36E3E">
      <w:pPr>
        <w:rPr>
          <w:rFonts w:ascii="Arial" w:hAnsi="Arial" w:cs="Arial"/>
        </w:rPr>
      </w:pPr>
    </w:p>
    <w:p w14:paraId="6EAD0692" w14:textId="77777777" w:rsidR="00C36E3E" w:rsidRPr="00646B6F" w:rsidRDefault="00C36E3E" w:rsidP="00C36E3E">
      <w:pPr>
        <w:rPr>
          <w:rFonts w:ascii="Arial" w:hAnsi="Arial" w:cs="Arial"/>
        </w:rPr>
      </w:pPr>
    </w:p>
    <w:p w14:paraId="7EE1EFEB" w14:textId="77777777" w:rsidR="00C36E3E" w:rsidRPr="00646B6F" w:rsidRDefault="00C36E3E" w:rsidP="00C36E3E">
      <w:pPr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3CBE0554" w14:textId="77777777" w:rsidR="00C36E3E" w:rsidRPr="00646B6F" w:rsidRDefault="00C36E3E" w:rsidP="00C36E3E">
      <w:pPr>
        <w:rPr>
          <w:rFonts w:ascii="Arial" w:hAnsi="Arial" w:cs="Arial"/>
        </w:rPr>
      </w:pPr>
    </w:p>
    <w:p w14:paraId="60DF4433" w14:textId="77777777" w:rsidR="001B23BE" w:rsidRPr="001B23BE" w:rsidRDefault="001B23BE" w:rsidP="001B23BE">
      <w:pPr>
        <w:jc w:val="both"/>
        <w:rPr>
          <w:rFonts w:ascii="Arial" w:hAnsi="Arial" w:cs="Arial"/>
        </w:rPr>
      </w:pPr>
      <w:r w:rsidRPr="001B23BE">
        <w:rPr>
          <w:rFonts w:ascii="Arial" w:hAnsi="Arial" w:cs="Arial"/>
        </w:rPr>
        <w:t>Hinweis: Die Vergabestelle behält sich vor nicht im Original vorgelegte Erklärungen als Original nachzufordern.</w:t>
      </w:r>
    </w:p>
    <w:p w14:paraId="70484CD0" w14:textId="77777777" w:rsidR="00C36E3E" w:rsidRPr="00646B6F" w:rsidRDefault="00C36E3E" w:rsidP="00C36E3E">
      <w:pPr>
        <w:rPr>
          <w:rFonts w:ascii="Arial" w:hAnsi="Arial" w:cs="Arial"/>
        </w:rPr>
      </w:pPr>
    </w:p>
    <w:p w14:paraId="20B7C42C" w14:textId="77777777" w:rsidR="00C36E3E" w:rsidRPr="00646B6F" w:rsidRDefault="00C36E3E" w:rsidP="00C36E3E">
      <w:pPr>
        <w:rPr>
          <w:rFonts w:ascii="Arial" w:hAnsi="Arial" w:cs="Arial"/>
        </w:rPr>
      </w:pPr>
    </w:p>
    <w:p w14:paraId="44ED8228" w14:textId="77777777" w:rsidR="005F0692" w:rsidRPr="00FF092D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_________________________, den _______________</w:t>
      </w:r>
    </w:p>
    <w:p w14:paraId="66A71EE2" w14:textId="77777777" w:rsidR="005F0692" w:rsidRPr="00FF092D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(Ort, Datum)</w:t>
      </w:r>
    </w:p>
    <w:p w14:paraId="3458A296" w14:textId="77777777" w:rsidR="005F0692" w:rsidRDefault="005F0692" w:rsidP="005F0692">
      <w:pPr>
        <w:spacing w:line="280" w:lineRule="exact"/>
        <w:rPr>
          <w:rFonts w:ascii="Arial" w:hAnsi="Arial" w:cs="Arial"/>
          <w:bCs/>
        </w:rPr>
      </w:pPr>
    </w:p>
    <w:p w14:paraId="47623034" w14:textId="77777777" w:rsidR="005F0692" w:rsidRDefault="005F0692" w:rsidP="005F0692">
      <w:pPr>
        <w:spacing w:line="280" w:lineRule="exact"/>
        <w:rPr>
          <w:rFonts w:ascii="Arial" w:hAnsi="Arial" w:cs="Arial"/>
          <w:bCs/>
        </w:rPr>
      </w:pPr>
    </w:p>
    <w:p w14:paraId="1CE02152" w14:textId="77777777" w:rsidR="005F0692" w:rsidRPr="00FF092D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___________________________________</w:t>
      </w:r>
    </w:p>
    <w:p w14:paraId="5D6B05E1" w14:textId="77777777" w:rsidR="00144158" w:rsidRPr="005F0692" w:rsidRDefault="005F0692" w:rsidP="005F0692">
      <w:pPr>
        <w:spacing w:line="280" w:lineRule="exact"/>
        <w:rPr>
          <w:rFonts w:ascii="Arial" w:hAnsi="Arial" w:cs="Arial"/>
          <w:bCs/>
        </w:rPr>
      </w:pPr>
      <w:r w:rsidRPr="00FF092D">
        <w:rPr>
          <w:rFonts w:ascii="Arial" w:hAnsi="Arial" w:cs="Arial"/>
          <w:bCs/>
        </w:rPr>
        <w:t>Stempel, Name [in Druckbuchstaben] und Unterschrift)</w:t>
      </w:r>
    </w:p>
    <w:sectPr w:rsidR="00144158" w:rsidRPr="005F0692" w:rsidSect="00842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FC0AB" w14:textId="77777777" w:rsidR="00077383" w:rsidRDefault="00077383" w:rsidP="00F64DFB">
      <w:r>
        <w:separator/>
      </w:r>
    </w:p>
  </w:endnote>
  <w:endnote w:type="continuationSeparator" w:id="0">
    <w:p w14:paraId="083BAC86" w14:textId="77777777" w:rsidR="00077383" w:rsidRDefault="00077383" w:rsidP="00F6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AB3D" w14:textId="77777777" w:rsidR="005D010C" w:rsidRDefault="005D010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5628" w14:textId="77777777" w:rsidR="00DF0DB0" w:rsidRPr="00DF0DB0" w:rsidRDefault="00DF0DB0" w:rsidP="00DF0DB0">
    <w:pPr>
      <w:widowControl/>
      <w:tabs>
        <w:tab w:val="center" w:pos="4536"/>
        <w:tab w:val="right" w:pos="9072"/>
      </w:tabs>
      <w:autoSpaceDE/>
      <w:autoSpaceDN/>
      <w:rPr>
        <w:rFonts w:ascii="Arial" w:eastAsia="Calibri" w:hAnsi="Arial" w:cs="Arial"/>
        <w:sz w:val="18"/>
        <w:szCs w:val="16"/>
        <w:u w:val="single"/>
        <w:lang w:eastAsia="en-US"/>
      </w:rPr>
    </w:pP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  <w:r w:rsidRPr="00DF0DB0">
      <w:rPr>
        <w:rFonts w:ascii="Arial" w:eastAsia="Calibri" w:hAnsi="Arial" w:cs="Arial"/>
        <w:sz w:val="18"/>
        <w:szCs w:val="16"/>
        <w:u w:val="single"/>
        <w:lang w:eastAsia="en-US"/>
      </w:rPr>
      <w:tab/>
    </w:r>
  </w:p>
  <w:p w14:paraId="4B00E225" w14:textId="2A3EDE47" w:rsidR="00DF0DB0" w:rsidRPr="00DF0DB0" w:rsidRDefault="00944BE8" w:rsidP="00944BE8">
    <w:pPr>
      <w:widowControl/>
      <w:autoSpaceDE/>
      <w:autoSpaceDN/>
      <w:spacing w:line="360" w:lineRule="auto"/>
      <w:jc w:val="both"/>
      <w:rPr>
        <w:rFonts w:ascii="Arial" w:hAnsi="Arial" w:cs="Arial"/>
        <w:sz w:val="18"/>
        <w:szCs w:val="18"/>
        <w:lang w:eastAsia="en-US"/>
      </w:rPr>
    </w:pPr>
    <w:r w:rsidRPr="00123B0F">
      <w:rPr>
        <w:rFonts w:ascii="Arial" w:hAnsi="Arial" w:cs="Arial"/>
        <w:sz w:val="18"/>
        <w:szCs w:val="18"/>
        <w:lang w:eastAsia="en-US"/>
      </w:rPr>
      <w:t>Anlage </w:t>
    </w:r>
    <w:r w:rsidR="00123B0F" w:rsidRPr="00123B0F">
      <w:rPr>
        <w:rFonts w:ascii="Arial" w:hAnsi="Arial" w:cs="Arial"/>
        <w:sz w:val="18"/>
        <w:szCs w:val="18"/>
        <w:lang w:eastAsia="en-US"/>
      </w:rPr>
      <w:t>09</w:t>
    </w:r>
    <w:r w:rsidRPr="00123B0F">
      <w:rPr>
        <w:rFonts w:ascii="Arial" w:hAnsi="Arial" w:cs="Arial"/>
        <w:sz w:val="18"/>
        <w:szCs w:val="18"/>
        <w:lang w:eastAsia="en-US"/>
      </w:rPr>
      <w:t> </w:t>
    </w:r>
    <w:r w:rsidR="00C36E3E" w:rsidRPr="00123B0F">
      <w:rPr>
        <w:rFonts w:ascii="Arial" w:hAnsi="Arial" w:cs="Arial"/>
        <w:sz w:val="18"/>
        <w:szCs w:val="18"/>
        <w:lang w:eastAsia="en-US"/>
      </w:rPr>
      <w:t>Verpflichtungserklärung</w:t>
    </w:r>
    <w:r>
      <w:rPr>
        <w:rFonts w:ascii="Arial" w:hAnsi="Arial" w:cs="Arial"/>
        <w:sz w:val="18"/>
        <w:szCs w:val="18"/>
        <w:lang w:eastAsia="en-US"/>
      </w:rPr>
      <w:t> </w:t>
    </w:r>
    <w:r w:rsidR="00C36E3E">
      <w:rPr>
        <w:rFonts w:ascii="Arial" w:hAnsi="Arial" w:cs="Arial"/>
        <w:sz w:val="18"/>
        <w:szCs w:val="18"/>
        <w:lang w:eastAsia="en-US"/>
      </w:rPr>
      <w:t>anderer</w:t>
    </w:r>
    <w:r>
      <w:rPr>
        <w:rFonts w:ascii="Arial" w:hAnsi="Arial" w:cs="Arial"/>
        <w:sz w:val="18"/>
        <w:szCs w:val="18"/>
        <w:lang w:eastAsia="en-US"/>
      </w:rPr>
      <w:t> </w:t>
    </w:r>
    <w:r w:rsidR="00C36E3E">
      <w:rPr>
        <w:rFonts w:ascii="Arial" w:hAnsi="Arial" w:cs="Arial"/>
        <w:sz w:val="18"/>
        <w:szCs w:val="18"/>
        <w:lang w:eastAsia="en-US"/>
      </w:rPr>
      <w:t>Unternehmen</w:t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 w:rsidR="00DF0DB0" w:rsidRPr="00DF0DB0">
      <w:rPr>
        <w:rFonts w:ascii="Arial" w:hAnsi="Arial" w:cs="Arial"/>
        <w:sz w:val="18"/>
        <w:szCs w:val="18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tab/>
      <w:t xml:space="preserve">     </w:t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Seite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PAGE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C518E9">
      <w:rPr>
        <w:rFonts w:ascii="Arial" w:eastAsia="Calibri" w:hAnsi="Arial" w:cs="Arial"/>
        <w:b/>
        <w:bCs/>
        <w:noProof/>
        <w:sz w:val="18"/>
        <w:szCs w:val="16"/>
        <w:lang w:eastAsia="en-US"/>
      </w:rPr>
      <w:t>1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  <w:r w:rsidR="00DF0DB0" w:rsidRPr="00DF0DB0">
      <w:rPr>
        <w:rFonts w:ascii="Arial" w:eastAsia="Calibri" w:hAnsi="Arial" w:cs="Arial"/>
        <w:sz w:val="18"/>
        <w:szCs w:val="16"/>
        <w:lang w:eastAsia="en-US"/>
      </w:rPr>
      <w:t xml:space="preserve"> von 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begin"/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instrText>NUMPAGES</w:instrTex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separate"/>
    </w:r>
    <w:r w:rsidR="00C518E9">
      <w:rPr>
        <w:rFonts w:ascii="Arial" w:eastAsia="Calibri" w:hAnsi="Arial" w:cs="Arial"/>
        <w:b/>
        <w:bCs/>
        <w:noProof/>
        <w:sz w:val="18"/>
        <w:szCs w:val="16"/>
        <w:lang w:eastAsia="en-US"/>
      </w:rPr>
      <w:t>2</w:t>
    </w:r>
    <w:r w:rsidR="00DF0DB0" w:rsidRPr="00DF0DB0">
      <w:rPr>
        <w:rFonts w:ascii="Arial" w:eastAsia="Calibri" w:hAnsi="Arial" w:cs="Arial"/>
        <w:b/>
        <w:bCs/>
        <w:sz w:val="18"/>
        <w:szCs w:val="16"/>
        <w:lang w:eastAsia="en-US"/>
      </w:rPr>
      <w:fldChar w:fldCharType="end"/>
    </w:r>
  </w:p>
  <w:p w14:paraId="7BF08652" w14:textId="77777777" w:rsidR="00DF0DB0" w:rsidRDefault="00DF0D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B56BC" w14:textId="77777777" w:rsidR="005D010C" w:rsidRDefault="005D01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2DB7C" w14:textId="77777777" w:rsidR="00077383" w:rsidRDefault="00077383" w:rsidP="00F64DFB">
      <w:r>
        <w:separator/>
      </w:r>
    </w:p>
  </w:footnote>
  <w:footnote w:type="continuationSeparator" w:id="0">
    <w:p w14:paraId="00E7C450" w14:textId="77777777" w:rsidR="00077383" w:rsidRDefault="00077383" w:rsidP="00F6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0A84" w14:textId="77777777" w:rsidR="005D010C" w:rsidRDefault="005D010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E0052" w14:textId="33EA27CE" w:rsidR="00F64DFB" w:rsidRDefault="00E43B2B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Auswahlverfahren </w:t>
    </w:r>
    <w:r w:rsidR="00F64DFB" w:rsidRPr="00F64DFB">
      <w:rPr>
        <w:rFonts w:ascii="Arial" w:hAnsi="Arial" w:cs="Arial"/>
        <w:sz w:val="20"/>
        <w:szCs w:val="20"/>
      </w:rPr>
      <w:t>Rettungsdienst</w:t>
    </w:r>
    <w:r w:rsidR="00CE74D0">
      <w:rPr>
        <w:rFonts w:ascii="Arial" w:hAnsi="Arial" w:cs="Arial"/>
        <w:sz w:val="20"/>
        <w:szCs w:val="20"/>
      </w:rPr>
      <w:t xml:space="preserve"> 2025</w:t>
    </w:r>
  </w:p>
  <w:p w14:paraId="3905C927" w14:textId="52227A2E" w:rsidR="00CE74D0" w:rsidRDefault="00CE74D0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Landkreis </w:t>
    </w:r>
    <w:r w:rsidR="00A36817">
      <w:rPr>
        <w:rFonts w:ascii="Arial" w:hAnsi="Arial" w:cs="Arial"/>
        <w:sz w:val="20"/>
        <w:szCs w:val="20"/>
      </w:rPr>
      <w:t>Vorpommern-Rügen</w:t>
    </w:r>
  </w:p>
  <w:p w14:paraId="3B4D026F" w14:textId="555A9434" w:rsidR="00CE74D0" w:rsidRPr="00E43B2B" w:rsidRDefault="00CE74D0" w:rsidP="00F64DFB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Eigenbetrieb Rettungsdienst </w:t>
    </w:r>
  </w:p>
  <w:p w14:paraId="19AF0C1A" w14:textId="0EF46FDA" w:rsidR="00F64DFB" w:rsidRPr="00F64DFB" w:rsidRDefault="00F64DFB" w:rsidP="00E43B2B">
    <w:pPr>
      <w:pStyle w:val="Kopfzeile"/>
      <w:jc w:val="right"/>
    </w:pPr>
    <w:r w:rsidRPr="00F64DFB">
      <w:tab/>
    </w:r>
    <w:r w:rsidRPr="00F64DFB">
      <w:tab/>
    </w:r>
  </w:p>
  <w:p w14:paraId="6B7011C4" w14:textId="77777777" w:rsidR="00F64DFB" w:rsidRDefault="00F64DF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07BF6" w14:textId="77777777" w:rsidR="005D010C" w:rsidRDefault="005D01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458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39/06M"/>
    <w:docVar w:name="AnzahlAusdruck" w:val="1"/>
    <w:docVar w:name="Bemerkung" w:val="Formblatt Bietergemeinschaft"/>
    <w:docVar w:name="DDNummerPH" w:val="fehlt"/>
    <w:docVar w:name="DICTASAVE" w:val="0"/>
  </w:docVars>
  <w:rsids>
    <w:rsidRoot w:val="00CC5C4C"/>
    <w:rsid w:val="0003200C"/>
    <w:rsid w:val="0004069D"/>
    <w:rsid w:val="00051BC5"/>
    <w:rsid w:val="00077383"/>
    <w:rsid w:val="00093981"/>
    <w:rsid w:val="000D32AD"/>
    <w:rsid w:val="00123B0F"/>
    <w:rsid w:val="001355E5"/>
    <w:rsid w:val="00144158"/>
    <w:rsid w:val="001B23BE"/>
    <w:rsid w:val="00233969"/>
    <w:rsid w:val="00310AB8"/>
    <w:rsid w:val="003A633F"/>
    <w:rsid w:val="00423D97"/>
    <w:rsid w:val="004533E0"/>
    <w:rsid w:val="004B0777"/>
    <w:rsid w:val="00570593"/>
    <w:rsid w:val="005D010C"/>
    <w:rsid w:val="005E02BF"/>
    <w:rsid w:val="005F0692"/>
    <w:rsid w:val="00611014"/>
    <w:rsid w:val="00690E92"/>
    <w:rsid w:val="00793A60"/>
    <w:rsid w:val="008427B9"/>
    <w:rsid w:val="0084477C"/>
    <w:rsid w:val="00901C45"/>
    <w:rsid w:val="009127BC"/>
    <w:rsid w:val="00944BE8"/>
    <w:rsid w:val="009F211E"/>
    <w:rsid w:val="00A06CBF"/>
    <w:rsid w:val="00A2697A"/>
    <w:rsid w:val="00A36817"/>
    <w:rsid w:val="00AC0137"/>
    <w:rsid w:val="00C36E3E"/>
    <w:rsid w:val="00C518E9"/>
    <w:rsid w:val="00CC5C4C"/>
    <w:rsid w:val="00CC606A"/>
    <w:rsid w:val="00CE0BF0"/>
    <w:rsid w:val="00CE74D0"/>
    <w:rsid w:val="00D23CDC"/>
    <w:rsid w:val="00DD2697"/>
    <w:rsid w:val="00DF0DB0"/>
    <w:rsid w:val="00E13F95"/>
    <w:rsid w:val="00E20FC6"/>
    <w:rsid w:val="00E43B2B"/>
    <w:rsid w:val="00F64DFB"/>
    <w:rsid w:val="00F820A4"/>
    <w:rsid w:val="00FE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084CB"/>
  <w15:docId w15:val="{4EE57B29-D83D-4232-B321-E80CF449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C4C"/>
    <w:pPr>
      <w:widowControl w:val="0"/>
      <w:autoSpaceDE w:val="0"/>
      <w:autoSpaceDN w:val="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CC5C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5C4C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64DF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64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64DF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4D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4DF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E02BF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locked/>
    <w:rsid w:val="005E02BF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99"/>
    <w:qFormat/>
    <w:rsid w:val="001355E5"/>
    <w:pPr>
      <w:spacing w:before="120" w:after="60" w:line="276" w:lineRule="auto"/>
      <w:jc w:val="both"/>
    </w:pPr>
    <w:rPr>
      <w:rFonts w:ascii="Arial" w:eastAsia="Calibri" w:hAnsi="Arial"/>
      <w:sz w:val="2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36E3E"/>
    <w:rPr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36E3E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36E3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C36E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1233</Characters>
  <Application>Microsoft Office Word</Application>
  <DocSecurity>0</DocSecurity>
  <Lines>68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</vt:lpstr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</dc:title>
  <dc:creator>Ihr Benutzername</dc:creator>
  <cp:lastModifiedBy>Deichmann, Karin</cp:lastModifiedBy>
  <cp:revision>15</cp:revision>
  <cp:lastPrinted>2025-06-02T08:57:00Z</cp:lastPrinted>
  <dcterms:created xsi:type="dcterms:W3CDTF">2021-11-30T15:14:00Z</dcterms:created>
  <dcterms:modified xsi:type="dcterms:W3CDTF">2025-06-02T08:57:00Z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9eb207-c745-4be1-a1a0-5d1faab5765a_Enabled">
    <vt:lpwstr>true</vt:lpwstr>
  </property>
  <property fmtid="{D5CDD505-2E9C-101B-9397-08002B2CF9AE}" pid="3" name="MSIP_Label_4f9eb207-c745-4be1-a1a0-5d1faab5765a_SetDate">
    <vt:lpwstr>2025-06-02T08:57:35Z</vt:lpwstr>
  </property>
  <property fmtid="{D5CDD505-2E9C-101B-9397-08002B2CF9AE}" pid="4" name="MSIP_Label_4f9eb207-c745-4be1-a1a0-5d1faab5765a_Method">
    <vt:lpwstr>Standard</vt:lpwstr>
  </property>
  <property fmtid="{D5CDD505-2E9C-101B-9397-08002B2CF9AE}" pid="5" name="MSIP_Label_4f9eb207-c745-4be1-a1a0-5d1faab5765a_Name">
    <vt:lpwstr>Extern</vt:lpwstr>
  </property>
  <property fmtid="{D5CDD505-2E9C-101B-9397-08002B2CF9AE}" pid="6" name="MSIP_Label_4f9eb207-c745-4be1-a1a0-5d1faab5765a_SiteId">
    <vt:lpwstr>283f81d4-8724-4b6c-b974-92ebec2cafc7</vt:lpwstr>
  </property>
  <property fmtid="{D5CDD505-2E9C-101B-9397-08002B2CF9AE}" pid="7" name="MSIP_Label_4f9eb207-c745-4be1-a1a0-5d1faab5765a_ActionId">
    <vt:lpwstr>a6a11125-c4ca-4bd3-bf4f-2a0d003e3f8d</vt:lpwstr>
  </property>
  <property fmtid="{D5CDD505-2E9C-101B-9397-08002B2CF9AE}" pid="8" name="MSIP_Label_4f9eb207-c745-4be1-a1a0-5d1faab5765a_ContentBits">
    <vt:lpwstr>0</vt:lpwstr>
  </property>
  <property fmtid="{D5CDD505-2E9C-101B-9397-08002B2CF9AE}" pid="9" name="MSIP_Label_4f9eb207-c745-4be1-a1a0-5d1faab5765a_Tag">
    <vt:lpwstr>10, 3, 0, 1</vt:lpwstr>
  </property>
</Properties>
</file>